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61841">
      <w:pPr>
        <w:numPr>
          <w:ilvl w:val="0"/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附件2：</w:t>
      </w:r>
    </w:p>
    <w:p w14:paraId="79036DBC"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福建省惠安赤湖国有防护林场</w:t>
      </w:r>
    </w:p>
    <w:p w14:paraId="32E42874"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海漂垃圾清理项目</w:t>
      </w:r>
    </w:p>
    <w:p w14:paraId="413C89A8"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  价  函</w:t>
      </w:r>
    </w:p>
    <w:p w14:paraId="6FECC333">
      <w:pPr>
        <w:numPr>
          <w:ilvl w:val="0"/>
          <w:numId w:val="0"/>
        </w:numPr>
        <w:jc w:val="both"/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致：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</w:t>
      </w:r>
    </w:p>
    <w:p w14:paraId="40C46538"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报价清单    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53"/>
        <w:gridCol w:w="1064"/>
        <w:gridCol w:w="1823"/>
        <w:gridCol w:w="1845"/>
        <w:gridCol w:w="1785"/>
      </w:tblGrid>
      <w:tr w14:paraId="7674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9" w:type="dxa"/>
            <w:vAlign w:val="center"/>
          </w:tcPr>
          <w:p w14:paraId="31B6F7B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53" w:type="dxa"/>
            <w:vAlign w:val="center"/>
          </w:tcPr>
          <w:p w14:paraId="70A2832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4" w:type="dxa"/>
            <w:vAlign w:val="center"/>
          </w:tcPr>
          <w:p w14:paraId="52B7FC77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施工量（公里）</w:t>
            </w:r>
          </w:p>
        </w:tc>
        <w:tc>
          <w:tcPr>
            <w:tcW w:w="1823" w:type="dxa"/>
            <w:vAlign w:val="center"/>
          </w:tcPr>
          <w:p w14:paraId="46283261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报价单价</w:t>
            </w:r>
          </w:p>
          <w:p w14:paraId="2CAC1423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（元/年·公里）</w:t>
            </w:r>
          </w:p>
        </w:tc>
        <w:tc>
          <w:tcPr>
            <w:tcW w:w="1845" w:type="dxa"/>
            <w:vAlign w:val="center"/>
          </w:tcPr>
          <w:p w14:paraId="0ED9CE7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合计金额</w:t>
            </w:r>
          </w:p>
          <w:p w14:paraId="7932154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785" w:type="dxa"/>
            <w:vAlign w:val="center"/>
          </w:tcPr>
          <w:p w14:paraId="4CD258B2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  注</w:t>
            </w:r>
          </w:p>
        </w:tc>
      </w:tr>
      <w:tr w14:paraId="74B1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9" w:type="dxa"/>
            <w:vAlign w:val="center"/>
          </w:tcPr>
          <w:p w14:paraId="257D5345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53" w:type="dxa"/>
            <w:vAlign w:val="center"/>
          </w:tcPr>
          <w:p w14:paraId="4F8627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海漂垃圾清理</w:t>
            </w:r>
          </w:p>
        </w:tc>
        <w:tc>
          <w:tcPr>
            <w:tcW w:w="1064" w:type="dxa"/>
            <w:vAlign w:val="center"/>
          </w:tcPr>
          <w:p w14:paraId="06165D6D"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1.369</w:t>
            </w:r>
          </w:p>
        </w:tc>
        <w:tc>
          <w:tcPr>
            <w:tcW w:w="1823" w:type="dxa"/>
            <w:vAlign w:val="center"/>
          </w:tcPr>
          <w:p w14:paraId="6C403B5B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4B756419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46B4BBB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eastAsia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 w14:paraId="555F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9" w:type="dxa"/>
            <w:vAlign w:val="center"/>
          </w:tcPr>
          <w:p w14:paraId="127B944F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553" w:type="dxa"/>
            <w:vAlign w:val="center"/>
          </w:tcPr>
          <w:p w14:paraId="68C8E46F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 w14:paraId="2D15016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 w14:paraId="5B4C1E3E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39FE6D7D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50E950D0"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01E99D85"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 w14:paraId="73CD70DE"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总报价：人民币（大写）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</w:p>
    <w:p w14:paraId="3AD015FA">
      <w:pPr>
        <w:numPr>
          <w:ilvl w:val="0"/>
          <w:numId w:val="0"/>
        </w:numPr>
        <w:ind w:firstLine="600"/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本报价包含税费、安全生产管理费等。</w:t>
      </w:r>
    </w:p>
    <w:p w14:paraId="19E163AC">
      <w:pPr>
        <w:numPr>
          <w:ilvl w:val="0"/>
          <w:numId w:val="1"/>
        </w:numPr>
        <w:jc w:val="left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施工日期：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p w14:paraId="3F921146">
      <w:pPr>
        <w:numPr>
          <w:ilvl w:val="0"/>
          <w:numId w:val="1"/>
        </w:numPr>
        <w:jc w:val="left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质量要求：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</w:p>
    <w:p w14:paraId="560525CF">
      <w:pPr>
        <w:widowControl w:val="0"/>
        <w:numPr>
          <w:ilvl w:val="0"/>
          <w:numId w:val="0"/>
        </w:numPr>
        <w:jc w:val="left"/>
        <w:rPr>
          <w:rFonts w:hint="eastAsia"/>
          <w:sz w:val="30"/>
          <w:szCs w:val="30"/>
          <w:u w:val="single"/>
          <w:lang w:val="en-US" w:eastAsia="zh-CN"/>
        </w:rPr>
      </w:pPr>
    </w:p>
    <w:p w14:paraId="180EA94C"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报价单位（签章）：</w:t>
      </w:r>
    </w:p>
    <w:p w14:paraId="19959E85"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</w:t>
      </w:r>
    </w:p>
    <w:p w14:paraId="4542AF59">
      <w:pPr>
        <w:widowControl w:val="0"/>
        <w:numPr>
          <w:ilvl w:val="0"/>
          <w:numId w:val="0"/>
        </w:numPr>
        <w:ind w:firstLine="3900" w:firstLineChars="1300"/>
        <w:jc w:val="both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日   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p w14:paraId="3EA4ED74">
      <w:pPr>
        <w:ind w:left="900" w:hanging="904" w:hangingChars="300"/>
        <w:rPr>
          <w:rFonts w:hint="eastAsia"/>
          <w:b/>
          <w:bCs/>
          <w:sz w:val="30"/>
          <w:szCs w:val="30"/>
          <w:u w:val="none"/>
          <w:lang w:val="en-US" w:eastAsia="zh-CN"/>
        </w:rPr>
      </w:pPr>
    </w:p>
    <w:p w14:paraId="7E7174CD">
      <w:pPr>
        <w:ind w:left="900" w:hanging="904" w:hangingChars="300"/>
        <w:rPr>
          <w:rFonts w:hint="eastAsia"/>
          <w:b/>
          <w:bCs/>
          <w:sz w:val="30"/>
          <w:szCs w:val="30"/>
          <w:u w:val="none"/>
          <w:lang w:val="en-US" w:eastAsia="zh-CN"/>
        </w:rPr>
      </w:pPr>
    </w:p>
    <w:p w14:paraId="62FD0AF2">
      <w:pPr>
        <w:ind w:left="900" w:hanging="904" w:hanging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附件</w:t>
      </w:r>
      <w:r>
        <w:rPr>
          <w:rFonts w:hint="eastAsia"/>
          <w:sz w:val="30"/>
          <w:szCs w:val="30"/>
          <w:u w:val="none"/>
          <w:lang w:val="en-US" w:eastAsia="zh-CN"/>
        </w:rPr>
        <w:t>：加盖企业公章的营业执照</w:t>
      </w:r>
      <w:r>
        <w:rPr>
          <w:rFonts w:hint="eastAsia"/>
          <w:sz w:val="30"/>
          <w:szCs w:val="30"/>
          <w:lang w:val="en-US" w:eastAsia="zh-CN"/>
        </w:rPr>
        <w:t>复印件</w:t>
      </w:r>
      <w:r>
        <w:rPr>
          <w:rFonts w:hint="eastAsia"/>
          <w:sz w:val="30"/>
          <w:szCs w:val="30"/>
          <w:u w:val="none"/>
          <w:lang w:val="en-US" w:eastAsia="zh-CN"/>
        </w:rPr>
        <w:t>和法人身份证</w:t>
      </w:r>
      <w:r>
        <w:rPr>
          <w:rFonts w:hint="eastAsia"/>
          <w:sz w:val="30"/>
          <w:szCs w:val="30"/>
          <w:lang w:val="en-US" w:eastAsia="zh-CN"/>
        </w:rPr>
        <w:t>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41D64"/>
    <w:multiLevelType w:val="singleLevel"/>
    <w:tmpl w:val="5B441D6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TI2YzFkODM5OTk5ZDg2MjU0Nzg4YzZlODFhOTIifQ=="/>
  </w:docVars>
  <w:rsids>
    <w:rsidRoot w:val="49A45749"/>
    <w:rsid w:val="003C2F8A"/>
    <w:rsid w:val="003D4588"/>
    <w:rsid w:val="005574FC"/>
    <w:rsid w:val="00612345"/>
    <w:rsid w:val="00F5450D"/>
    <w:rsid w:val="013440F3"/>
    <w:rsid w:val="01B10A46"/>
    <w:rsid w:val="02663080"/>
    <w:rsid w:val="0365214C"/>
    <w:rsid w:val="03CA6453"/>
    <w:rsid w:val="04673187"/>
    <w:rsid w:val="04F80D9E"/>
    <w:rsid w:val="0596483F"/>
    <w:rsid w:val="05A15B9F"/>
    <w:rsid w:val="07AD4E43"/>
    <w:rsid w:val="08713341"/>
    <w:rsid w:val="08E94D40"/>
    <w:rsid w:val="092C11EF"/>
    <w:rsid w:val="09581E0B"/>
    <w:rsid w:val="0AA85623"/>
    <w:rsid w:val="0ACB4F8A"/>
    <w:rsid w:val="0ADD081A"/>
    <w:rsid w:val="0BA52F54"/>
    <w:rsid w:val="0C3457C0"/>
    <w:rsid w:val="0C6B51A7"/>
    <w:rsid w:val="0CAD6942"/>
    <w:rsid w:val="0DAD3E85"/>
    <w:rsid w:val="0DE37E3E"/>
    <w:rsid w:val="0E57030C"/>
    <w:rsid w:val="0F720B51"/>
    <w:rsid w:val="0FAB0EE6"/>
    <w:rsid w:val="0FC46E3D"/>
    <w:rsid w:val="117B330B"/>
    <w:rsid w:val="12CA3D79"/>
    <w:rsid w:val="134673C7"/>
    <w:rsid w:val="135F0966"/>
    <w:rsid w:val="13C73E5E"/>
    <w:rsid w:val="13CE155F"/>
    <w:rsid w:val="144935AA"/>
    <w:rsid w:val="1501517A"/>
    <w:rsid w:val="157B46FE"/>
    <w:rsid w:val="1695469E"/>
    <w:rsid w:val="17727514"/>
    <w:rsid w:val="179B5CE4"/>
    <w:rsid w:val="17B301CC"/>
    <w:rsid w:val="18267CA4"/>
    <w:rsid w:val="19572A9E"/>
    <w:rsid w:val="1A750A6F"/>
    <w:rsid w:val="1A7D566B"/>
    <w:rsid w:val="1BCF6754"/>
    <w:rsid w:val="1C354ADB"/>
    <w:rsid w:val="1C3B7A96"/>
    <w:rsid w:val="1CAD6128"/>
    <w:rsid w:val="1CBF1A36"/>
    <w:rsid w:val="1D577725"/>
    <w:rsid w:val="1DDF4451"/>
    <w:rsid w:val="1F1233B2"/>
    <w:rsid w:val="1F174C82"/>
    <w:rsid w:val="1F5F3503"/>
    <w:rsid w:val="20375FA9"/>
    <w:rsid w:val="208A0BC5"/>
    <w:rsid w:val="20EB5279"/>
    <w:rsid w:val="20F3093F"/>
    <w:rsid w:val="21893C34"/>
    <w:rsid w:val="21F72F8F"/>
    <w:rsid w:val="226F3FF6"/>
    <w:rsid w:val="22A52B95"/>
    <w:rsid w:val="235A14DB"/>
    <w:rsid w:val="23F830E1"/>
    <w:rsid w:val="241535AF"/>
    <w:rsid w:val="249146F7"/>
    <w:rsid w:val="24FA4B6B"/>
    <w:rsid w:val="25001A40"/>
    <w:rsid w:val="253F45C5"/>
    <w:rsid w:val="25CD79B1"/>
    <w:rsid w:val="25E6189D"/>
    <w:rsid w:val="264805D9"/>
    <w:rsid w:val="265C3B0E"/>
    <w:rsid w:val="267C1A33"/>
    <w:rsid w:val="269D55EE"/>
    <w:rsid w:val="26CB1602"/>
    <w:rsid w:val="27374C31"/>
    <w:rsid w:val="2805476D"/>
    <w:rsid w:val="28474D5E"/>
    <w:rsid w:val="299B3F69"/>
    <w:rsid w:val="299E6F5A"/>
    <w:rsid w:val="29AA062F"/>
    <w:rsid w:val="29F44347"/>
    <w:rsid w:val="2B1B4822"/>
    <w:rsid w:val="2BBD2276"/>
    <w:rsid w:val="2C4400A5"/>
    <w:rsid w:val="2CB567DF"/>
    <w:rsid w:val="2D202ABC"/>
    <w:rsid w:val="2DE54923"/>
    <w:rsid w:val="2F1F7BF8"/>
    <w:rsid w:val="2FAE705C"/>
    <w:rsid w:val="3115220C"/>
    <w:rsid w:val="31C559E0"/>
    <w:rsid w:val="32712451"/>
    <w:rsid w:val="339E473B"/>
    <w:rsid w:val="356C31ED"/>
    <w:rsid w:val="35720B61"/>
    <w:rsid w:val="35966432"/>
    <w:rsid w:val="35E628D8"/>
    <w:rsid w:val="364A242A"/>
    <w:rsid w:val="36A52284"/>
    <w:rsid w:val="36ED66FD"/>
    <w:rsid w:val="37213F14"/>
    <w:rsid w:val="376A031A"/>
    <w:rsid w:val="379320DC"/>
    <w:rsid w:val="37BC6133"/>
    <w:rsid w:val="37C30819"/>
    <w:rsid w:val="398336A8"/>
    <w:rsid w:val="39E474B2"/>
    <w:rsid w:val="3B246579"/>
    <w:rsid w:val="3BB853ED"/>
    <w:rsid w:val="3CB16706"/>
    <w:rsid w:val="3D3B4BC2"/>
    <w:rsid w:val="3D536723"/>
    <w:rsid w:val="3DC64BE6"/>
    <w:rsid w:val="3DE429BA"/>
    <w:rsid w:val="3E665E08"/>
    <w:rsid w:val="3EDF3E59"/>
    <w:rsid w:val="3F0F473E"/>
    <w:rsid w:val="3F2521B4"/>
    <w:rsid w:val="4065664E"/>
    <w:rsid w:val="40B57568"/>
    <w:rsid w:val="41BD513E"/>
    <w:rsid w:val="420A5691"/>
    <w:rsid w:val="42EE104E"/>
    <w:rsid w:val="43231F37"/>
    <w:rsid w:val="432608A4"/>
    <w:rsid w:val="433F5A24"/>
    <w:rsid w:val="43432C09"/>
    <w:rsid w:val="441457CB"/>
    <w:rsid w:val="44651978"/>
    <w:rsid w:val="44FA7C3F"/>
    <w:rsid w:val="46171C8A"/>
    <w:rsid w:val="462E5DF2"/>
    <w:rsid w:val="4645313C"/>
    <w:rsid w:val="465148DE"/>
    <w:rsid w:val="46AA2F9F"/>
    <w:rsid w:val="472574C3"/>
    <w:rsid w:val="48FD7CFE"/>
    <w:rsid w:val="49A45749"/>
    <w:rsid w:val="4A15325D"/>
    <w:rsid w:val="4BA6642B"/>
    <w:rsid w:val="4BB548C0"/>
    <w:rsid w:val="4C6F59C9"/>
    <w:rsid w:val="4C741BF0"/>
    <w:rsid w:val="4D2211F9"/>
    <w:rsid w:val="4E102949"/>
    <w:rsid w:val="4EFA7213"/>
    <w:rsid w:val="4FC74BC1"/>
    <w:rsid w:val="506156A8"/>
    <w:rsid w:val="52173BDE"/>
    <w:rsid w:val="53880122"/>
    <w:rsid w:val="53D83AED"/>
    <w:rsid w:val="55093AB6"/>
    <w:rsid w:val="550D12C8"/>
    <w:rsid w:val="5609389C"/>
    <w:rsid w:val="57234DD3"/>
    <w:rsid w:val="57476D14"/>
    <w:rsid w:val="57650F48"/>
    <w:rsid w:val="582A4E49"/>
    <w:rsid w:val="58D65119"/>
    <w:rsid w:val="591250FF"/>
    <w:rsid w:val="59D217EB"/>
    <w:rsid w:val="5A1A481F"/>
    <w:rsid w:val="5A24333C"/>
    <w:rsid w:val="5AAF75B1"/>
    <w:rsid w:val="5B15158D"/>
    <w:rsid w:val="5BC4614A"/>
    <w:rsid w:val="5C2071D1"/>
    <w:rsid w:val="5D017965"/>
    <w:rsid w:val="5D6F5FC5"/>
    <w:rsid w:val="5E3E1145"/>
    <w:rsid w:val="5EE20D0E"/>
    <w:rsid w:val="5F050E0D"/>
    <w:rsid w:val="5F944AC0"/>
    <w:rsid w:val="5FF90DC7"/>
    <w:rsid w:val="6065020A"/>
    <w:rsid w:val="60A2367C"/>
    <w:rsid w:val="60AA0E02"/>
    <w:rsid w:val="61096E32"/>
    <w:rsid w:val="61776447"/>
    <w:rsid w:val="61B2747F"/>
    <w:rsid w:val="621A6DD3"/>
    <w:rsid w:val="625E13B5"/>
    <w:rsid w:val="627B3D15"/>
    <w:rsid w:val="62864862"/>
    <w:rsid w:val="638910E2"/>
    <w:rsid w:val="638B4405"/>
    <w:rsid w:val="63B31F43"/>
    <w:rsid w:val="656053E5"/>
    <w:rsid w:val="65B9196D"/>
    <w:rsid w:val="65C6174B"/>
    <w:rsid w:val="66237DB1"/>
    <w:rsid w:val="679465B7"/>
    <w:rsid w:val="67B83316"/>
    <w:rsid w:val="67BD103A"/>
    <w:rsid w:val="68B606FA"/>
    <w:rsid w:val="68EA74FF"/>
    <w:rsid w:val="6992009C"/>
    <w:rsid w:val="6A7E1896"/>
    <w:rsid w:val="6BC031E9"/>
    <w:rsid w:val="6BD744FC"/>
    <w:rsid w:val="6C264CF2"/>
    <w:rsid w:val="6C907106"/>
    <w:rsid w:val="6CB92A18"/>
    <w:rsid w:val="6D0E5786"/>
    <w:rsid w:val="6D194857"/>
    <w:rsid w:val="6D4E5873"/>
    <w:rsid w:val="6E146DCC"/>
    <w:rsid w:val="6E692F2F"/>
    <w:rsid w:val="6FC87D72"/>
    <w:rsid w:val="70A97BF1"/>
    <w:rsid w:val="70C85349"/>
    <w:rsid w:val="71243D08"/>
    <w:rsid w:val="72982274"/>
    <w:rsid w:val="72EF748A"/>
    <w:rsid w:val="734C6F18"/>
    <w:rsid w:val="73880040"/>
    <w:rsid w:val="748C590E"/>
    <w:rsid w:val="75202780"/>
    <w:rsid w:val="753950CC"/>
    <w:rsid w:val="75672738"/>
    <w:rsid w:val="75A33191"/>
    <w:rsid w:val="75BE1C1A"/>
    <w:rsid w:val="75FE4B7F"/>
    <w:rsid w:val="7685295F"/>
    <w:rsid w:val="768E7BE3"/>
    <w:rsid w:val="77317A90"/>
    <w:rsid w:val="774675D5"/>
    <w:rsid w:val="77C43747"/>
    <w:rsid w:val="78455A4B"/>
    <w:rsid w:val="78BD69DE"/>
    <w:rsid w:val="79F74EA3"/>
    <w:rsid w:val="7A0D2C1A"/>
    <w:rsid w:val="7A0F4B6C"/>
    <w:rsid w:val="7B925D8F"/>
    <w:rsid w:val="7BF02688"/>
    <w:rsid w:val="7CAA4C58"/>
    <w:rsid w:val="7D0A0E07"/>
    <w:rsid w:val="7D0A7C78"/>
    <w:rsid w:val="7F026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3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2018-07-10T01:16:00Z</dcterms:created>
  <dc:creator>wlq</dc:creator>
  <cp:lastModifiedBy>SO</cp:lastModifiedBy>
  <cp:lastPrinted>2024-12-09T03:31:00Z</cp:lastPrinted>
  <dcterms:modified xsi:type="dcterms:W3CDTF">2024-12-09T05:06:55Z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9517B72408654F82B8C54DD1C0BD0341_13</vt:lpwstr>
  </property>
</Properties>
</file>